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8F3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1F92690A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4ED47ABA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48750018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4B918058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27F591D4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0170AE">
        <w:rPr>
          <w:b/>
          <w:color w:val="FF0000"/>
          <w:sz w:val="56"/>
          <w:szCs w:val="56"/>
        </w:rPr>
        <w:t>18.09</w:t>
      </w:r>
      <w:r w:rsidR="00BB4289">
        <w:rPr>
          <w:b/>
          <w:color w:val="FF0000"/>
          <w:sz w:val="56"/>
          <w:szCs w:val="56"/>
        </w:rPr>
        <w:t xml:space="preserve">. 2023 </w:t>
      </w:r>
      <w:proofErr w:type="gramStart"/>
      <w:r w:rsidR="00BB4289">
        <w:rPr>
          <w:b/>
          <w:color w:val="FF0000"/>
          <w:sz w:val="56"/>
          <w:szCs w:val="56"/>
        </w:rPr>
        <w:t xml:space="preserve">do  </w:t>
      </w:r>
      <w:r w:rsidR="000170AE">
        <w:rPr>
          <w:b/>
          <w:color w:val="FF0000"/>
          <w:sz w:val="56"/>
          <w:szCs w:val="56"/>
        </w:rPr>
        <w:t>22.09</w:t>
      </w:r>
      <w:r w:rsidR="00E244C1">
        <w:rPr>
          <w:b/>
          <w:color w:val="FF0000"/>
          <w:sz w:val="56"/>
          <w:szCs w:val="56"/>
        </w:rPr>
        <w:t>.2023</w:t>
      </w:r>
      <w:proofErr w:type="gramEnd"/>
    </w:p>
    <w:p w14:paraId="12E82E09" w14:textId="77777777" w:rsidR="00A06C4E" w:rsidRDefault="00A06C4E" w:rsidP="00C76409">
      <w:pPr>
        <w:rPr>
          <w:b/>
          <w:sz w:val="52"/>
          <w:szCs w:val="52"/>
        </w:rPr>
      </w:pPr>
    </w:p>
    <w:p w14:paraId="703AD5B3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1C252A57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proofErr w:type="spellStart"/>
      <w:r w:rsidR="00CE53FD">
        <w:rPr>
          <w:b/>
          <w:sz w:val="52"/>
          <w:szCs w:val="32"/>
        </w:rPr>
        <w:t>MUDr.JENŠOVSKÝ</w:t>
      </w:r>
      <w:proofErr w:type="spellEnd"/>
    </w:p>
    <w:p w14:paraId="58D61E40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29536481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7F4367E0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Pondělí  8.00</w:t>
      </w:r>
      <w:proofErr w:type="gramEnd"/>
      <w:r>
        <w:rPr>
          <w:b/>
          <w:sz w:val="36"/>
          <w:szCs w:val="32"/>
        </w:rPr>
        <w:t xml:space="preserve">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57F4F35C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6B28FB58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Čtvrtek  8.00</w:t>
      </w:r>
      <w:proofErr w:type="gramEnd"/>
      <w:r>
        <w:rPr>
          <w:b/>
          <w:sz w:val="36"/>
          <w:szCs w:val="32"/>
        </w:rPr>
        <w:t xml:space="preserve">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1E3F4087" w14:textId="77777777" w:rsidR="00A06C4E" w:rsidRDefault="000170A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15.00 – 17.00 hod.-</w:t>
      </w:r>
      <w:r w:rsidRPr="000170AE">
        <w:rPr>
          <w:b/>
          <w:color w:val="FF0000"/>
          <w:sz w:val="36"/>
          <w:szCs w:val="32"/>
        </w:rPr>
        <w:t>ordinace Hředle</w:t>
      </w:r>
    </w:p>
    <w:p w14:paraId="7B9B41B2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E3454E2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8A92877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5C81FFD9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0240FE87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12713A97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1CE17985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10FF9273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37A202EB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5D56D39A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670099CD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170AE"/>
    <w:rsid w:val="000334DA"/>
    <w:rsid w:val="00094479"/>
    <w:rsid w:val="001425AB"/>
    <w:rsid w:val="00242C08"/>
    <w:rsid w:val="005408A8"/>
    <w:rsid w:val="005702DC"/>
    <w:rsid w:val="005D0021"/>
    <w:rsid w:val="005F795B"/>
    <w:rsid w:val="00682DB8"/>
    <w:rsid w:val="00690A24"/>
    <w:rsid w:val="00693219"/>
    <w:rsid w:val="006E708C"/>
    <w:rsid w:val="007802BF"/>
    <w:rsid w:val="007C4E8D"/>
    <w:rsid w:val="008F63BE"/>
    <w:rsid w:val="00A06C4E"/>
    <w:rsid w:val="00BB4289"/>
    <w:rsid w:val="00C76409"/>
    <w:rsid w:val="00CE53FD"/>
    <w:rsid w:val="00E244C1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291D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 Vitnerova</cp:lastModifiedBy>
  <cp:revision>2</cp:revision>
  <cp:lastPrinted>2023-08-28T07:31:00Z</cp:lastPrinted>
  <dcterms:created xsi:type="dcterms:W3CDTF">2023-08-29T05:15:00Z</dcterms:created>
  <dcterms:modified xsi:type="dcterms:W3CDTF">2023-08-29T05:15:00Z</dcterms:modified>
</cp:coreProperties>
</file>